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75F8C9B8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 xml:space="preserve">Formularz zgłoszeniowy na </w:t>
      </w:r>
      <w:r w:rsidR="009C7FE4">
        <w:rPr>
          <w:b/>
          <w:sz w:val="28"/>
          <w:szCs w:val="28"/>
        </w:rPr>
        <w:t>Prezentację Spektaklu</w:t>
      </w:r>
    </w:p>
    <w:p w14:paraId="18058BA1" w14:textId="4752307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9E26CC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75A80C28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4AE741B5" w14:textId="77777777" w:rsidR="00044347" w:rsidRDefault="00044347" w:rsidP="00603231">
      <w:pPr>
        <w:jc w:val="center"/>
        <w:rPr>
          <w:b/>
          <w:sz w:val="28"/>
          <w:szCs w:val="28"/>
        </w:rPr>
      </w:pPr>
    </w:p>
    <w:p w14:paraId="2A22FB4F" w14:textId="192D3071" w:rsidR="00603231" w:rsidRDefault="00044347" w:rsidP="00603231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1432126F" w14:textId="5FF9D84F" w:rsidR="00603231" w:rsidRDefault="00603231" w:rsidP="00603231">
      <w:pPr>
        <w:jc w:val="center"/>
        <w:rPr>
          <w:b/>
          <w:sz w:val="28"/>
          <w:szCs w:val="28"/>
        </w:rPr>
      </w:pPr>
    </w:p>
    <w:p w14:paraId="0EEC2595" w14:textId="31EE3821" w:rsidR="00603231" w:rsidRPr="0087282E" w:rsidRDefault="009C7FE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Zgłoszenia dla teatrów instytucjonalnych jak i niezależnych, które mają w swoim repertuarze spektakle o profilu tanecznym, ruchowym</w:t>
      </w:r>
    </w:p>
    <w:p w14:paraId="2F45751F" w14:textId="79C4C80F" w:rsidR="00286F94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Komisja wybierze </w:t>
      </w:r>
      <w:r w:rsidR="00EB0B5A">
        <w:rPr>
          <w:sz w:val="24"/>
          <w:szCs w:val="24"/>
        </w:rPr>
        <w:t>2</w:t>
      </w:r>
      <w:r w:rsidR="0071675A">
        <w:rPr>
          <w:sz w:val="24"/>
          <w:szCs w:val="24"/>
        </w:rPr>
        <w:t xml:space="preserve"> </w:t>
      </w:r>
      <w:r w:rsidR="009C7FE4">
        <w:rPr>
          <w:sz w:val="24"/>
          <w:szCs w:val="24"/>
        </w:rPr>
        <w:t>spektakle, które zostaną zaprezentowane w Teatrze Rozbark lub w ośrodkach partnerskich</w:t>
      </w:r>
    </w:p>
    <w:p w14:paraId="05485446" w14:textId="4D10A44D" w:rsidR="009C7FE4" w:rsidRPr="0087282E" w:rsidRDefault="009C7FE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Ilość prezentacji </w:t>
      </w:r>
      <w:r w:rsidR="00EB0B5A">
        <w:rPr>
          <w:sz w:val="24"/>
          <w:szCs w:val="24"/>
        </w:rPr>
        <w:t>wybranego spektaklu: 2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15EACD34" w:rsidR="00603231" w:rsidRDefault="009C7FE4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Nazwa Teatru, tytuł i opis spektaklu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7B26FDC9" w:rsidR="00603231" w:rsidRDefault="009C7FE4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Obsada / twórcy / data premiery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2C1581" w14:textId="3BCEB2B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3044AB62" w:rsidR="00603231" w:rsidRDefault="009C7FE4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materiały promocyjne (link do zdjęć, recenzji, materiałów wideo</w:t>
      </w:r>
      <w:r w:rsidR="00EB0B5A">
        <w:rPr>
          <w:rFonts w:cs="Calibri"/>
          <w:i/>
          <w:iCs/>
          <w:sz w:val="20"/>
          <w:szCs w:val="20"/>
        </w:rPr>
        <w:t xml:space="preserve"> link do całości przedstawienia</w:t>
      </w:r>
      <w:r>
        <w:rPr>
          <w:rFonts w:cs="Calibri"/>
          <w:i/>
          <w:iCs/>
          <w:sz w:val="20"/>
          <w:szCs w:val="20"/>
        </w:rPr>
        <w:t>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D2E56A9" w14:textId="24C82CE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50A0E3A7" w:rsidR="0087282E" w:rsidRDefault="00AD0441" w:rsidP="00AD044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Koszty</w:t>
      </w:r>
    </w:p>
    <w:p w14:paraId="5C0393D7" w14:textId="77777777" w:rsid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54E23258" w14:textId="77777777" w:rsid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46A1BD85" w14:textId="77777777" w:rsid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7E3612FD" w14:textId="77777777" w:rsidR="00D0260D" w:rsidRDefault="00D0260D" w:rsidP="00D0260D">
      <w:pPr>
        <w:ind w:left="360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7B8370F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7C9193B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77DCA12E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6620497C" w14:textId="77777777" w:rsidR="00D0260D" w:rsidRDefault="00D0260D" w:rsidP="00D0260D">
      <w:pPr>
        <w:ind w:left="360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1. *Administratorem Pani/Pana danych osobowych* jest Teatr Rozbark z siedzibą w Bytomiu, przy ul. Wojciecha Kilara 29, 41-902 Bytom.</w:t>
      </w:r>
    </w:p>
    <w:p w14:paraId="7FB009E9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1F79371E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".</w:t>
      </w:r>
    </w:p>
    <w:p w14:paraId="08443CF7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3CE372A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".</w:t>
      </w:r>
    </w:p>
    <w:p w14:paraId="7CB21681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571648A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0CEDF6D4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2022D36C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731596BF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1E45064A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590F03BF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300F9F70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6264587D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3EA39438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2479F5E6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</w:p>
    <w:p w14:paraId="75DB2BF4" w14:textId="77777777" w:rsidR="00D0260D" w:rsidRDefault="00D0260D" w:rsidP="00D0260D">
      <w:pPr>
        <w:ind w:left="360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Wysyłając  e-mail ze zgłoszeniem  w naborze do działania "open </w:t>
      </w:r>
      <w:proofErr w:type="spellStart"/>
      <w:r>
        <w:rPr>
          <w:rFonts w:cs="Calibri"/>
          <w:i/>
          <w:iCs/>
          <w:sz w:val="20"/>
          <w:szCs w:val="20"/>
        </w:rPr>
        <w:t>call</w:t>
      </w:r>
      <w:proofErr w:type="spellEnd"/>
      <w:r>
        <w:rPr>
          <w:rFonts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32BF0DE3" w14:textId="77777777" w:rsidR="00D0260D" w:rsidRPr="00D0260D" w:rsidRDefault="00D0260D" w:rsidP="00D0260D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BAD8113" w14:textId="77777777" w:rsidR="00603231" w:rsidRPr="009C7FE4" w:rsidRDefault="00603231" w:rsidP="009C7FE4">
      <w:pPr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6654" w14:textId="77777777" w:rsidR="008A64FE" w:rsidRDefault="008A64FE">
      <w:pPr>
        <w:spacing w:after="0" w:line="240" w:lineRule="auto"/>
      </w:pPr>
      <w:r>
        <w:separator/>
      </w:r>
    </w:p>
  </w:endnote>
  <w:endnote w:type="continuationSeparator" w:id="0">
    <w:p w14:paraId="548A6543" w14:textId="77777777" w:rsidR="008A64FE" w:rsidRDefault="008A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3CFA" w14:textId="77777777" w:rsidR="008A64FE" w:rsidRDefault="008A64FE">
      <w:pPr>
        <w:spacing w:after="0" w:line="240" w:lineRule="auto"/>
      </w:pPr>
      <w:r>
        <w:separator/>
      </w:r>
    </w:p>
  </w:footnote>
  <w:footnote w:type="continuationSeparator" w:id="0">
    <w:p w14:paraId="40341916" w14:textId="77777777" w:rsidR="008A64FE" w:rsidRDefault="008A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935911">
    <w:abstractNumId w:val="11"/>
  </w:num>
  <w:num w:numId="2" w16cid:durableId="515386702">
    <w:abstractNumId w:val="4"/>
  </w:num>
  <w:num w:numId="3" w16cid:durableId="242616979">
    <w:abstractNumId w:val="12"/>
  </w:num>
  <w:num w:numId="4" w16cid:durableId="1104885149">
    <w:abstractNumId w:val="10"/>
  </w:num>
  <w:num w:numId="5" w16cid:durableId="323358091">
    <w:abstractNumId w:val="11"/>
    <w:lvlOverride w:ilvl="0">
      <w:startOverride w:val="1"/>
    </w:lvlOverride>
  </w:num>
  <w:num w:numId="6" w16cid:durableId="692417204">
    <w:abstractNumId w:val="4"/>
    <w:lvlOverride w:ilvl="0">
      <w:startOverride w:val="1"/>
    </w:lvlOverride>
  </w:num>
  <w:num w:numId="7" w16cid:durableId="1752266715">
    <w:abstractNumId w:val="12"/>
    <w:lvlOverride w:ilvl="0">
      <w:startOverride w:val="1"/>
    </w:lvlOverride>
  </w:num>
  <w:num w:numId="8" w16cid:durableId="450902305">
    <w:abstractNumId w:val="10"/>
    <w:lvlOverride w:ilvl="0">
      <w:startOverride w:val="1"/>
    </w:lvlOverride>
  </w:num>
  <w:num w:numId="9" w16cid:durableId="1745907397">
    <w:abstractNumId w:val="5"/>
  </w:num>
  <w:num w:numId="10" w16cid:durableId="1038974712">
    <w:abstractNumId w:val="1"/>
  </w:num>
  <w:num w:numId="11" w16cid:durableId="718087489">
    <w:abstractNumId w:val="8"/>
  </w:num>
  <w:num w:numId="12" w16cid:durableId="452019866">
    <w:abstractNumId w:val="2"/>
  </w:num>
  <w:num w:numId="13" w16cid:durableId="1052120645">
    <w:abstractNumId w:val="13"/>
  </w:num>
  <w:num w:numId="14" w16cid:durableId="603927191">
    <w:abstractNumId w:val="0"/>
  </w:num>
  <w:num w:numId="15" w16cid:durableId="360742881">
    <w:abstractNumId w:val="3"/>
  </w:num>
  <w:num w:numId="16" w16cid:durableId="1038313394">
    <w:abstractNumId w:val="6"/>
  </w:num>
  <w:num w:numId="17" w16cid:durableId="1704869072">
    <w:abstractNumId w:val="9"/>
  </w:num>
  <w:num w:numId="18" w16cid:durableId="169824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347"/>
    <w:rsid w:val="00044470"/>
    <w:rsid w:val="00067BF2"/>
    <w:rsid w:val="000B2298"/>
    <w:rsid w:val="000B6729"/>
    <w:rsid w:val="000C2FE5"/>
    <w:rsid w:val="000D147C"/>
    <w:rsid w:val="000D6092"/>
    <w:rsid w:val="000E2A0A"/>
    <w:rsid w:val="001158B1"/>
    <w:rsid w:val="00126C9A"/>
    <w:rsid w:val="00165E7C"/>
    <w:rsid w:val="00191CD6"/>
    <w:rsid w:val="001A469C"/>
    <w:rsid w:val="001B7F69"/>
    <w:rsid w:val="001C46D4"/>
    <w:rsid w:val="001E671C"/>
    <w:rsid w:val="001F100C"/>
    <w:rsid w:val="00207298"/>
    <w:rsid w:val="002315FA"/>
    <w:rsid w:val="00240126"/>
    <w:rsid w:val="00240A15"/>
    <w:rsid w:val="002518F4"/>
    <w:rsid w:val="00277FD2"/>
    <w:rsid w:val="00283336"/>
    <w:rsid w:val="00286F94"/>
    <w:rsid w:val="002B25D0"/>
    <w:rsid w:val="002C1E9A"/>
    <w:rsid w:val="002D0B69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23D59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62795"/>
    <w:rsid w:val="00695DAF"/>
    <w:rsid w:val="006A067A"/>
    <w:rsid w:val="006D52A7"/>
    <w:rsid w:val="0071675A"/>
    <w:rsid w:val="0073164D"/>
    <w:rsid w:val="00732853"/>
    <w:rsid w:val="00747451"/>
    <w:rsid w:val="00764748"/>
    <w:rsid w:val="00765F41"/>
    <w:rsid w:val="007B4E1B"/>
    <w:rsid w:val="008047EC"/>
    <w:rsid w:val="008308F1"/>
    <w:rsid w:val="0083659B"/>
    <w:rsid w:val="008600BC"/>
    <w:rsid w:val="0087282E"/>
    <w:rsid w:val="00877B52"/>
    <w:rsid w:val="00883DBD"/>
    <w:rsid w:val="008A64FE"/>
    <w:rsid w:val="008B2696"/>
    <w:rsid w:val="008D5868"/>
    <w:rsid w:val="008D5C84"/>
    <w:rsid w:val="008E02AD"/>
    <w:rsid w:val="009309E4"/>
    <w:rsid w:val="0094555E"/>
    <w:rsid w:val="00963538"/>
    <w:rsid w:val="00993976"/>
    <w:rsid w:val="009C2C2D"/>
    <w:rsid w:val="009C7FE4"/>
    <w:rsid w:val="009E26A6"/>
    <w:rsid w:val="009E26CC"/>
    <w:rsid w:val="009F029C"/>
    <w:rsid w:val="009F6208"/>
    <w:rsid w:val="009F7C3B"/>
    <w:rsid w:val="00A24CB0"/>
    <w:rsid w:val="00A537B2"/>
    <w:rsid w:val="00A63520"/>
    <w:rsid w:val="00A76A20"/>
    <w:rsid w:val="00A84917"/>
    <w:rsid w:val="00A9436E"/>
    <w:rsid w:val="00AC6AA6"/>
    <w:rsid w:val="00AD0441"/>
    <w:rsid w:val="00AD11F1"/>
    <w:rsid w:val="00AD4D80"/>
    <w:rsid w:val="00AF02B5"/>
    <w:rsid w:val="00B169C6"/>
    <w:rsid w:val="00B539C4"/>
    <w:rsid w:val="00B65438"/>
    <w:rsid w:val="00B74B8A"/>
    <w:rsid w:val="00BD01DC"/>
    <w:rsid w:val="00BE4BCF"/>
    <w:rsid w:val="00BF5B2A"/>
    <w:rsid w:val="00C21251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D0260D"/>
    <w:rsid w:val="00D45E8C"/>
    <w:rsid w:val="00D8586F"/>
    <w:rsid w:val="00D86012"/>
    <w:rsid w:val="00DB0C19"/>
    <w:rsid w:val="00DF498B"/>
    <w:rsid w:val="00E43312"/>
    <w:rsid w:val="00E43C36"/>
    <w:rsid w:val="00E7157B"/>
    <w:rsid w:val="00EB0B5A"/>
    <w:rsid w:val="00EC34E3"/>
    <w:rsid w:val="00EC5E84"/>
    <w:rsid w:val="00EF4B4B"/>
    <w:rsid w:val="00F0113F"/>
    <w:rsid w:val="00F2032C"/>
    <w:rsid w:val="00F27DA5"/>
    <w:rsid w:val="00F306C9"/>
    <w:rsid w:val="00F47C8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D19DDBB2-ACF9-4FC8-A865-EDDEF0438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Teatr Rozbark</cp:lastModifiedBy>
  <cp:revision>2</cp:revision>
  <cp:lastPrinted>2024-05-15T07:42:00Z</cp:lastPrinted>
  <dcterms:created xsi:type="dcterms:W3CDTF">2025-02-13T13:32:00Z</dcterms:created>
  <dcterms:modified xsi:type="dcterms:W3CDTF">2025-02-13T13:32:00Z</dcterms:modified>
</cp:coreProperties>
</file>